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1AF4" w14:textId="77777777" w:rsidR="00763022" w:rsidRDefault="00763022" w:rsidP="00763022"/>
    <w:p w14:paraId="7B94CED7" w14:textId="23604936"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001592">
        <w:t>…………..</w:t>
      </w:r>
      <w:r>
        <w:t>, dnia   .......................  20</w:t>
      </w:r>
      <w:r w:rsidR="007C046A">
        <w:t>20</w:t>
      </w:r>
      <w:r>
        <w:t xml:space="preserve"> r.</w:t>
      </w:r>
    </w:p>
    <w:p w14:paraId="16D003E5" w14:textId="77777777"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14:paraId="45323059" w14:textId="77777777" w:rsidR="00763022" w:rsidRDefault="00763022" w:rsidP="00763022">
      <w:pPr>
        <w:rPr>
          <w:sz w:val="20"/>
        </w:rPr>
      </w:pPr>
    </w:p>
    <w:p w14:paraId="31759D1A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0818AEF6" w14:textId="77777777" w:rsidR="00763022" w:rsidRDefault="00763022" w:rsidP="00763022">
      <w:pPr>
        <w:rPr>
          <w:sz w:val="20"/>
        </w:rPr>
      </w:pPr>
    </w:p>
    <w:p w14:paraId="35FCD5E8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14:paraId="3FA6E425" w14:textId="77777777"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14:paraId="008B487F" w14:textId="77777777" w:rsidR="00763022" w:rsidRDefault="00763022" w:rsidP="00763022">
      <w:pPr>
        <w:rPr>
          <w:sz w:val="20"/>
        </w:rPr>
      </w:pPr>
    </w:p>
    <w:p w14:paraId="7A68D692" w14:textId="77777777"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14:paraId="22FCA637" w14:textId="77777777"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51813EB5" w14:textId="77777777" w:rsidR="00763022" w:rsidRDefault="00763022" w:rsidP="00763022">
      <w:pPr>
        <w:rPr>
          <w:szCs w:val="24"/>
        </w:rPr>
      </w:pPr>
    </w:p>
    <w:p w14:paraId="664F7E78" w14:textId="77777777"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14:paraId="12B39DD5" w14:textId="77777777"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14:paraId="0FBABEDC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0A38C688" w14:textId="77777777"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3F250342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09FAC921" w14:textId="77777777"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7502BBC5" w14:textId="77777777"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14:paraId="04EA6B08" w14:textId="77777777" w:rsidR="00763022" w:rsidRDefault="00763022" w:rsidP="00763022">
      <w:pPr>
        <w:rPr>
          <w:b/>
          <w:sz w:val="28"/>
        </w:rPr>
      </w:pPr>
    </w:p>
    <w:p w14:paraId="3018CC20" w14:textId="77777777" w:rsidR="00763022" w:rsidRDefault="00763022" w:rsidP="00763022">
      <w:pPr>
        <w:rPr>
          <w:b/>
          <w:sz w:val="28"/>
        </w:rPr>
      </w:pPr>
    </w:p>
    <w:p w14:paraId="425BC6A2" w14:textId="77777777" w:rsidR="00763022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14:paraId="55E01AFA" w14:textId="77777777" w:rsidR="00763022" w:rsidRPr="00616514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1177D8C4" w14:textId="77777777" w:rsidR="00763022" w:rsidRDefault="00763022" w:rsidP="0032148B">
      <w:pPr>
        <w:jc w:val="both"/>
        <w:rPr>
          <w:b/>
          <w:sz w:val="28"/>
        </w:rPr>
      </w:pPr>
    </w:p>
    <w:p w14:paraId="3DC398EA" w14:textId="1184225A" w:rsidR="00763022" w:rsidRDefault="00763022" w:rsidP="0032148B">
      <w:pPr>
        <w:jc w:val="both"/>
        <w:rPr>
          <w:sz w:val="28"/>
        </w:rPr>
      </w:pPr>
      <w:r>
        <w:rPr>
          <w:sz w:val="28"/>
        </w:rPr>
        <w:tab/>
        <w:t xml:space="preserve">Na podstawie art. </w:t>
      </w:r>
      <w:r w:rsidR="0032148B">
        <w:rPr>
          <w:sz w:val="28"/>
        </w:rPr>
        <w:t>25 ust. 2 pkt. ……</w:t>
      </w:r>
      <w:r w:rsidR="007C046A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ustawy z dnia 6</w:t>
      </w:r>
      <w:r w:rsidR="003E504C">
        <w:rPr>
          <w:sz w:val="28"/>
        </w:rPr>
        <w:t xml:space="preserve"> lipca </w:t>
      </w:r>
      <w:r>
        <w:rPr>
          <w:sz w:val="28"/>
        </w:rPr>
        <w:t xml:space="preserve">1982 r. </w:t>
      </w:r>
      <w:r w:rsidR="003E504C">
        <w:rPr>
          <w:sz w:val="28"/>
        </w:rPr>
        <w:br/>
      </w:r>
      <w:r>
        <w:rPr>
          <w:sz w:val="28"/>
        </w:rPr>
        <w:t xml:space="preserve">o radcach prawnych </w:t>
      </w:r>
      <w:r w:rsidR="007C046A">
        <w:rPr>
          <w:sz w:val="28"/>
        </w:rPr>
        <w:t>(tekst jedn.: Dz. U. z 2018 r. poz. 2115 ze zm.)</w:t>
      </w:r>
      <w:r>
        <w:rPr>
          <w:sz w:val="28"/>
        </w:rPr>
        <w:t xml:space="preserve">, wnoszę </w:t>
      </w:r>
      <w:r w:rsidR="007C046A">
        <w:rPr>
          <w:sz w:val="28"/>
        </w:rPr>
        <w:br/>
      </w:r>
      <w:r>
        <w:rPr>
          <w:sz w:val="28"/>
        </w:rPr>
        <w:t>o dopuszczenie mnie do egzaminu radcowskiego.</w:t>
      </w:r>
    </w:p>
    <w:p w14:paraId="13CE2E50" w14:textId="77777777" w:rsidR="00763022" w:rsidRDefault="00763022" w:rsidP="0032148B">
      <w:pPr>
        <w:jc w:val="both"/>
        <w:rPr>
          <w:sz w:val="28"/>
        </w:rPr>
      </w:pPr>
    </w:p>
    <w:p w14:paraId="67D37CB7" w14:textId="77777777" w:rsidR="00763022" w:rsidRDefault="00763022" w:rsidP="00763022">
      <w:pPr>
        <w:rPr>
          <w:sz w:val="28"/>
        </w:rPr>
      </w:pPr>
    </w:p>
    <w:p w14:paraId="37646786" w14:textId="77777777"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14:paraId="21E460DD" w14:textId="77777777"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14:paraId="5164C850" w14:textId="77777777" w:rsidR="00763022" w:rsidRDefault="00763022" w:rsidP="00763022">
      <w:pPr>
        <w:rPr>
          <w:sz w:val="28"/>
        </w:rPr>
      </w:pPr>
    </w:p>
    <w:sectPr w:rsidR="00763022" w:rsidSect="0032148B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001592"/>
    <w:rsid w:val="0032148B"/>
    <w:rsid w:val="003E504C"/>
    <w:rsid w:val="005243A2"/>
    <w:rsid w:val="00763022"/>
    <w:rsid w:val="007C046A"/>
    <w:rsid w:val="00D541A1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712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dcterms:created xsi:type="dcterms:W3CDTF">2018-01-02T13:02:00Z</dcterms:created>
  <dcterms:modified xsi:type="dcterms:W3CDTF">2020-01-03T09:48:00Z</dcterms:modified>
</cp:coreProperties>
</file>